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Muhtelif Melbusat Alımı İşi</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